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0E" w:rsidRDefault="0056190E" w:rsidP="005619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190E" w:rsidRDefault="0056190E" w:rsidP="008673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 занятия «Школы лидеров волонтерских отрядов»</w:t>
      </w:r>
    </w:p>
    <w:p w:rsidR="0056190E" w:rsidRDefault="0056190E" w:rsidP="005619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Правовой турнир «С деньгами на «ты». Зачем быть финансово грамотным?»</w:t>
      </w:r>
    </w:p>
    <w:p w:rsidR="0056190E" w:rsidRDefault="0056190E" w:rsidP="005619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 27.10.2017</w:t>
      </w: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 МБОУ Школа № 76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</w:t>
      </w: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проведения:  ул. Мориса Тореза,  32/20</w:t>
      </w: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15:00 – 17:00</w:t>
      </w: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  2 – 3  волонтера и сопровождающий от  ОУ</w:t>
      </w:r>
    </w:p>
    <w:p w:rsidR="0056190E" w:rsidRDefault="0056190E" w:rsidP="005619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2890"/>
        <w:gridCol w:w="2225"/>
      </w:tblGrid>
      <w:tr w:rsidR="0056190E" w:rsidRPr="00AA1E29" w:rsidTr="00007B4F">
        <w:trPr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E" w:rsidRPr="00AA1E29" w:rsidRDefault="0056190E" w:rsidP="0000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E2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56190E" w:rsidRPr="00AA1E29" w:rsidRDefault="0056190E" w:rsidP="0000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E29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E2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190E" w:rsidRPr="00AA1E29" w:rsidTr="00007B4F">
        <w:trPr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14:00 – 15:00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E29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AA1E2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56190E" w:rsidRPr="00AA1E29" w:rsidTr="00007B4F">
        <w:trPr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E" w:rsidRPr="00AA1E29" w:rsidRDefault="0056190E" w:rsidP="0000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Общий сбор. Деление на команды.</w:t>
            </w:r>
          </w:p>
          <w:p w:rsidR="0056190E" w:rsidRPr="00AA1E29" w:rsidRDefault="0056190E" w:rsidP="0000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Игры с залом.</w:t>
            </w:r>
          </w:p>
          <w:p w:rsidR="0056190E" w:rsidRPr="00AA1E29" w:rsidRDefault="0056190E" w:rsidP="0000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Вводная инструкция для проведения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90E" w:rsidRPr="00AA1E29" w:rsidRDefault="0056190E" w:rsidP="0000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90E" w:rsidRPr="00AA1E29" w:rsidTr="00007B4F">
        <w:trPr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Работа в командах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15:30 – 17:00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(работа каждой станции 15 минут; переходы между ними;</w:t>
            </w:r>
          </w:p>
          <w:p w:rsidR="0056190E" w:rsidRPr="00AA1E29" w:rsidRDefault="0056190E" w:rsidP="0000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E29">
              <w:rPr>
                <w:rFonts w:ascii="Times New Roman" w:hAnsi="Times New Roman"/>
                <w:sz w:val="28"/>
                <w:szCs w:val="28"/>
              </w:rPr>
              <w:t>подведение итогов)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90E" w:rsidRPr="00AA1E29" w:rsidRDefault="0056190E" w:rsidP="00007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90E" w:rsidRDefault="0056190E" w:rsidP="0056190E">
      <w:pPr>
        <w:jc w:val="both"/>
        <w:rPr>
          <w:rFonts w:ascii="Times New Roman" w:hAnsi="Times New Roman"/>
          <w:sz w:val="28"/>
          <w:szCs w:val="28"/>
        </w:rPr>
      </w:pPr>
    </w:p>
    <w:p w:rsidR="008A3FCD" w:rsidRDefault="008A3FCD"/>
    <w:sectPr w:rsidR="008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E"/>
    <w:rsid w:val="0008581E"/>
    <w:rsid w:val="0056190E"/>
    <w:rsid w:val="0086736D"/>
    <w:rsid w:val="008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Косырева Светлана Павловна</dc:creator>
  <cp:keywords/>
  <dc:description/>
  <cp:lastModifiedBy>Анастасия Боженко</cp:lastModifiedBy>
  <cp:revision>5</cp:revision>
  <dcterms:created xsi:type="dcterms:W3CDTF">2017-10-24T06:35:00Z</dcterms:created>
  <dcterms:modified xsi:type="dcterms:W3CDTF">2017-10-27T05:31:00Z</dcterms:modified>
</cp:coreProperties>
</file>