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44B79" w14:textId="03DB7589" w:rsidR="00B4191F" w:rsidRDefault="00B4191F" w:rsidP="00B4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1F">
        <w:rPr>
          <w:rFonts w:ascii="Times New Roman" w:hAnsi="Times New Roman" w:cs="Times New Roman"/>
          <w:b/>
          <w:sz w:val="28"/>
          <w:szCs w:val="28"/>
        </w:rPr>
        <w:t>Письмо Победы</w:t>
      </w:r>
    </w:p>
    <w:p w14:paraId="4156D6C1" w14:textId="3A0AC780" w:rsidR="00B029EB" w:rsidRDefault="00217DB7" w:rsidP="00217D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«…Ах, война, что ж ты, подлая,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сделала: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Вместо свадеб -разлуки и дым,                                                                         Наши девочки платьица белые                                                                  Раздарили сестрёнкам своим.                                                                           Сапоги – ну куда от них денешься?                                                                     Да зелёные крылья погон…                                                                                 Вы наплюйте на сплетников, девочки.                                                               Мы сведём с ними счёты потом.                                                                             Пусть болтают, что верить вам не 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Что идёте войной наугад…                                                                                                  До свидания, девочки!                                                                                                Девочки, постарайтесь вернуться назад!»                                                                          Б. Окуджава</w:t>
      </w:r>
    </w:p>
    <w:p w14:paraId="25AB3226" w14:textId="482934FA" w:rsidR="00217DB7" w:rsidRDefault="00217DB7" w:rsidP="00027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«Расскажи нам, бабушка, как ты воевала!»- просят моя мама и дядя. </w:t>
      </w:r>
      <w:r w:rsidR="00DC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«Кто воевал, я?</w:t>
      </w:r>
      <w:r w:rsidR="005F161C">
        <w:rPr>
          <w:rFonts w:ascii="Times New Roman" w:hAnsi="Times New Roman" w:cs="Times New Roman"/>
          <w:sz w:val="28"/>
          <w:szCs w:val="28"/>
        </w:rPr>
        <w:t xml:space="preserve"> Да и не к чему вам это знать, малютки!»- улыбаясь, отвечала бабушка Аня. «Расскажи, расскажи, расскажи! Как ты этих немцев…</w:t>
      </w:r>
      <w:proofErr w:type="gramStart"/>
      <w:r w:rsidR="000275C1">
        <w:rPr>
          <w:rFonts w:ascii="Times New Roman" w:hAnsi="Times New Roman" w:cs="Times New Roman"/>
          <w:sz w:val="28"/>
          <w:szCs w:val="28"/>
        </w:rPr>
        <w:t>»</w:t>
      </w:r>
      <w:r w:rsidR="005F161C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5F161C">
        <w:rPr>
          <w:rFonts w:ascii="Times New Roman" w:hAnsi="Times New Roman" w:cs="Times New Roman"/>
          <w:sz w:val="28"/>
          <w:szCs w:val="28"/>
        </w:rPr>
        <w:t xml:space="preserve"> просит дядя Женя, разрезая воздух деревянным мечом. Бабушка вздохнула, а дети, открыв рот, принялись ловить каждое слово из её рассказа.</w:t>
      </w:r>
    </w:p>
    <w:p w14:paraId="0F35B9B0" w14:textId="77777777" w:rsidR="000275C1" w:rsidRDefault="005F161C" w:rsidP="00027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область, город Смоленск, село Шептуха, 1942 год.</w:t>
      </w:r>
      <w:r w:rsidR="00CD3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Тихое утро. Солнечный луч вошёл в комнату вместе с ароматом томившейся в печке каши. Мама уже выгнала корову, я слышу её шаги по скрипучим, старым половицам. Я запомнила эти родные звуки на всю свою жизнь. Никогда не было у меня утра лучше и хуже этого. </w:t>
      </w:r>
      <w:r w:rsidR="00DC6B83">
        <w:rPr>
          <w:rFonts w:ascii="Times New Roman" w:hAnsi="Times New Roman" w:cs="Times New Roman"/>
          <w:sz w:val="28"/>
          <w:szCs w:val="28"/>
        </w:rPr>
        <w:t>Мне 18. Вчера добровольно решила идти на фронт. «Вернусь!»- глотая слёзы, кричу поседевшей в миг матери и бегу, чтоб не было ещё больнее.</w:t>
      </w:r>
    </w:p>
    <w:p w14:paraId="234C4490" w14:textId="743C09D2" w:rsidR="00DC6B83" w:rsidRDefault="00DC6B83" w:rsidP="00027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 дальше?»  «А дальше чёрно- красные, н</w:t>
      </w:r>
      <w:r w:rsidR="000275C1">
        <w:rPr>
          <w:rFonts w:ascii="Times New Roman" w:hAnsi="Times New Roman" w:cs="Times New Roman"/>
          <w:sz w:val="28"/>
          <w:szCs w:val="28"/>
        </w:rPr>
        <w:t xml:space="preserve">е прерывно меняющиеся картинки…  </w:t>
      </w:r>
      <w:r>
        <w:rPr>
          <w:rFonts w:ascii="Times New Roman" w:hAnsi="Times New Roman" w:cs="Times New Roman"/>
          <w:sz w:val="28"/>
          <w:szCs w:val="28"/>
        </w:rPr>
        <w:t>Я не воевала, я защищала!»- продолжает бабушка. «Не боялась. Заплакала, правда, на четвёртый день.  Сильно так, что аж дев</w:t>
      </w:r>
      <w:r w:rsidR="000275C1">
        <w:rPr>
          <w:rFonts w:ascii="Times New Roman" w:hAnsi="Times New Roman" w:cs="Times New Roman"/>
          <w:sz w:val="28"/>
          <w:szCs w:val="28"/>
        </w:rPr>
        <w:t>очкам пришлось успокаивать меня.</w:t>
      </w:r>
      <w:r>
        <w:rPr>
          <w:rFonts w:ascii="Times New Roman" w:hAnsi="Times New Roman" w:cs="Times New Roman"/>
          <w:sz w:val="28"/>
          <w:szCs w:val="28"/>
        </w:rPr>
        <w:t xml:space="preserve"> Утёрла слёзы</w:t>
      </w:r>
      <w:r w:rsidR="000275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вмиг из Аннушки обернулась в Анну- пехотинца, ефрейтора. Дом хотела свой увидеть, а ещё булку хлеба белого и конфет… </w:t>
      </w:r>
      <w:r w:rsidR="008E643A">
        <w:rPr>
          <w:rFonts w:ascii="Times New Roman" w:hAnsi="Times New Roman" w:cs="Times New Roman"/>
          <w:sz w:val="28"/>
          <w:szCs w:val="28"/>
        </w:rPr>
        <w:t xml:space="preserve">Всё думала, сдержу ли обещание перед мамой, вернусь ли? Как жить буду, как не ненавидеть, как детей добру учить?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876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просыпалась,</w:t>
      </w:r>
      <w:r w:rsidR="008E6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зубы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скрежетали до боли</w:t>
      </w:r>
      <w:r w:rsidR="008E643A">
        <w:rPr>
          <w:rFonts w:ascii="Times New Roman" w:hAnsi="Times New Roman" w:cs="Times New Roman"/>
          <w:sz w:val="28"/>
          <w:szCs w:val="28"/>
        </w:rPr>
        <w:t xml:space="preserve"> долгие годы, долгие годы после войны. Пехота…Всё ползла…</w:t>
      </w:r>
      <w:r w:rsidR="00876E07">
        <w:rPr>
          <w:rFonts w:ascii="Times New Roman" w:hAnsi="Times New Roman" w:cs="Times New Roman"/>
          <w:sz w:val="28"/>
          <w:szCs w:val="28"/>
        </w:rPr>
        <w:t>Повзрослела, дети пошли, тогда страшно стало, чтоб не возвратилось время это проклятое! За вас страшно стало!</w:t>
      </w:r>
      <w:r w:rsidR="00297BED">
        <w:rPr>
          <w:rFonts w:ascii="Times New Roman" w:hAnsi="Times New Roman" w:cs="Times New Roman"/>
          <w:sz w:val="28"/>
          <w:szCs w:val="28"/>
        </w:rPr>
        <w:t>»</w:t>
      </w:r>
    </w:p>
    <w:p w14:paraId="6819E521" w14:textId="77777777" w:rsidR="000275C1" w:rsidRDefault="008E643A" w:rsidP="00027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моя прабабушка не рассказывала своим близким о всех ужасах войны, о том, что пришлось ей пережить. Не знали мы и о том, как доставались ей её награды. Она прятала военные книжки, чтобы снова и снова, отгонять от </w:t>
      </w:r>
      <w:r>
        <w:rPr>
          <w:rFonts w:ascii="Times New Roman" w:hAnsi="Times New Roman" w:cs="Times New Roman"/>
          <w:sz w:val="28"/>
          <w:szCs w:val="28"/>
        </w:rPr>
        <w:lastRenderedPageBreak/>
        <w:t>семьи этот страшный «запах» войны, укрывая всех своим теплом и добротой!</w:t>
      </w:r>
      <w:r w:rsidR="00297BED">
        <w:rPr>
          <w:rFonts w:ascii="Times New Roman" w:hAnsi="Times New Roman" w:cs="Times New Roman"/>
          <w:sz w:val="28"/>
          <w:szCs w:val="28"/>
        </w:rPr>
        <w:t xml:space="preserve"> Чтобы снова и снова одержать над ней победу! «За мужество, за храбрость, стойкость»- показывает мне Орден Отечественной войны второй степени моя бабушка Галя</w:t>
      </w:r>
      <w:r w:rsidR="000275C1">
        <w:rPr>
          <w:rFonts w:ascii="Times New Roman" w:hAnsi="Times New Roman" w:cs="Times New Roman"/>
          <w:sz w:val="28"/>
          <w:szCs w:val="28"/>
        </w:rPr>
        <w:t>,</w:t>
      </w:r>
      <w:r w:rsidR="00297BED">
        <w:rPr>
          <w:rFonts w:ascii="Times New Roman" w:hAnsi="Times New Roman" w:cs="Times New Roman"/>
          <w:sz w:val="28"/>
          <w:szCs w:val="28"/>
        </w:rPr>
        <w:t xml:space="preserve"> дочь бабушки Анны. Беречь свой дом, своих близких, свою Родину, дарить добро и мир, ценить каждую секундочку, пролетающих в мирном синем небе облаков – этому учила прабабушка свою дочь, та – мою маму, а мама – меня. </w:t>
      </w:r>
    </w:p>
    <w:p w14:paraId="420E972E" w14:textId="2E9A14BA" w:rsidR="00CD1200" w:rsidRDefault="00297BED" w:rsidP="00027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сегодня только двенадцать, но я, с уверенностью могу сказать, что всё то, что передала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Яковлевна нам- своим потомкам, я пронесу через всю жизнь и буду свято верить, что смогу быть хоть чуточку на неё похожа!</w:t>
      </w:r>
      <w:r w:rsidR="00CD1200">
        <w:rPr>
          <w:rFonts w:ascii="Times New Roman" w:hAnsi="Times New Roman" w:cs="Times New Roman"/>
          <w:sz w:val="28"/>
          <w:szCs w:val="28"/>
        </w:rPr>
        <w:t xml:space="preserve"> Жутко осознавать, что формулировка «…за мужество» звучала при награждении миллиона русских девушек и женщин! Что испытали они наравне с мужчинами?! Спасибо, бабушка Анна, за жизнь, за мирное существование, леса, поля и луга, за пение птиц весной и за полёт Гагарина…За всё, что имеем сейчас! За всё на свете! Спасибо!</w:t>
      </w:r>
    </w:p>
    <w:p w14:paraId="62E9C85F" w14:textId="0D35D988" w:rsidR="00B4191F" w:rsidRDefault="00CD1200" w:rsidP="00CD12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«…Как домой писали письма маме-                                                                            Мол, жива – здорова, лучше всех!</w:t>
      </w:r>
      <w:r w:rsidR="00CD3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опять месили сапогами</w:t>
      </w:r>
      <w:r w:rsidR="00CD3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То болота, то кровавый снег…</w:t>
      </w:r>
      <w:r w:rsidR="00CD3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Ради нас переносили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муки,</w:t>
      </w:r>
      <w:r w:rsidR="00CD37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D3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Защищая мир и тишину… </w:t>
      </w:r>
      <w:r w:rsidR="00CD3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 с поклоном вам целую руки –</w:t>
      </w:r>
      <w:r w:rsidR="00CD3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Женщины, прошедшие войну».</w:t>
      </w:r>
      <w:r w:rsidR="00CD3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Н. Борисова</w:t>
      </w:r>
      <w:r w:rsidR="000F281C" w:rsidRPr="000F281C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078802DE" wp14:editId="45AAD8A2">
                <wp:extent cx="304800" cy="304800"/>
                <wp:effectExtent l="0" t="0" r="0" b="0"/>
                <wp:docPr id="7" name="Прямоугольник 7" descr="https://mail.yandex.ru/message_part/IMG_20210418_100807597.jpg?_uid=15803202&amp;name=IMG_20210418_100807597.jpg&amp;hid=1.2&amp;ids=17564038546745714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33D58" id="Прямоугольник 7" o:spid="_x0000_s1026" alt="https://mail.yandex.ru/message_part/IMG_20210418_100807597.jpg?_uid=15803202&amp;name=IMG_20210418_100807597.jpg&amp;hid=1.2&amp;ids=17564038546745714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eei56VAMAAI8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="000F281C">
        <w:rPr>
          <w:noProof/>
          <w:lang w:eastAsia="ru-RU"/>
        </w:rPr>
        <w:drawing>
          <wp:inline distT="0" distB="0" distL="0" distR="0" wp14:anchorId="5A6C92A9" wp14:editId="32D0BED6">
            <wp:extent cx="5181600" cy="36057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418_1008075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202" cy="3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81C">
        <w:rPr>
          <w:noProof/>
          <w:lang w:eastAsia="ru-RU"/>
        </w:rPr>
        <mc:AlternateContent>
          <mc:Choice Requires="wps">
            <w:drawing>
              <wp:inline distT="0" distB="0" distL="0" distR="0" wp14:anchorId="65C6D73B" wp14:editId="54ED9C4F">
                <wp:extent cx="304800" cy="304800"/>
                <wp:effectExtent l="0" t="0" r="0" b="0"/>
                <wp:docPr id="1" name="Прямоугольник 1" descr="https://mail.yandex.ru/message_part/IMG_20210418_100807597.jpg?_uid=15803202&amp;name=IMG_20210418_100807597.jpg&amp;hid=1.2&amp;ids=17564038546745714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D117D" id="Прямоугольник 1" o:spid="_x0000_s1026" alt="https://mail.yandex.ru/message_part/IMG_20210418_100807597.jpg?_uid=15803202&amp;name=IMG_20210418_100807597.jpg&amp;hid=1.2&amp;ids=17564038546745714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B4XlVTAwAAjw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="000F281C">
        <w:rPr>
          <w:noProof/>
          <w:lang w:eastAsia="ru-RU"/>
        </w:rPr>
        <mc:AlternateContent>
          <mc:Choice Requires="wps">
            <w:drawing>
              <wp:inline distT="0" distB="0" distL="0" distR="0" wp14:anchorId="4029CFBC" wp14:editId="065D1DB7">
                <wp:extent cx="304800" cy="304800"/>
                <wp:effectExtent l="0" t="0" r="0" b="0"/>
                <wp:docPr id="2" name="Прямоугольник 2" descr="https://mail.yandex.ru/message_part/IMG_20210418_100807597.jpg?_uid=15803202&amp;name=IMG_20210418_100807597.jpg&amp;hid=1.2&amp;ids=17564038546745714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3DE77" id="Прямоугольник 2" o:spid="_x0000_s1026" alt="https://mail.yandex.ru/message_part/IMG_20210418_100807597.jpg?_uid=15803202&amp;name=IMG_20210418_100807597.jpg&amp;hid=1.2&amp;ids=17564038546745714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XeeZCVAMAAI8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14:paraId="1BCF10AC" w14:textId="77777777" w:rsidR="00B4191F" w:rsidRDefault="00B4191F" w:rsidP="00CD120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Ученица 6 б класса МБОУ «Школа № 127»</w:t>
      </w:r>
    </w:p>
    <w:p w14:paraId="0636EB79" w14:textId="16C1971E" w:rsidR="00B4191F" w:rsidRPr="00217DB7" w:rsidRDefault="00B4191F" w:rsidP="00CD12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Дарья</w:t>
      </w:r>
    </w:p>
    <w:sectPr w:rsidR="00B4191F" w:rsidRPr="0021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88"/>
    <w:rsid w:val="000275C1"/>
    <w:rsid w:val="000F281C"/>
    <w:rsid w:val="00217DB7"/>
    <w:rsid w:val="00270D33"/>
    <w:rsid w:val="00297BED"/>
    <w:rsid w:val="005F161C"/>
    <w:rsid w:val="0068607E"/>
    <w:rsid w:val="00794088"/>
    <w:rsid w:val="00876E07"/>
    <w:rsid w:val="008E643A"/>
    <w:rsid w:val="00B4191F"/>
    <w:rsid w:val="00CD1200"/>
    <w:rsid w:val="00CD371F"/>
    <w:rsid w:val="00D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B934"/>
  <w15:chartTrackingRefBased/>
  <w15:docId w15:val="{3DCB2BCD-DB13-472B-A693-D339075F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Елфимов</dc:creator>
  <cp:keywords/>
  <dc:description/>
  <cp:lastModifiedBy>PC1</cp:lastModifiedBy>
  <cp:revision>5</cp:revision>
  <dcterms:created xsi:type="dcterms:W3CDTF">2021-04-17T08:12:00Z</dcterms:created>
  <dcterms:modified xsi:type="dcterms:W3CDTF">2021-04-18T17:29:00Z</dcterms:modified>
</cp:coreProperties>
</file>